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554E77" w:rsidRPr="006A1DEE" w:rsidRDefault="00554E7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554E77" w:rsidRDefault="00554E77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554E77" w:rsidRPr="006A1DEE" w:rsidRDefault="00554E7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554E77" w:rsidRPr="006A1DEE" w:rsidRDefault="00554E7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554E77" w:rsidRDefault="00554E77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554E77" w:rsidRPr="006A1DEE" w:rsidRDefault="00554E7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E5EAD40" w:rsidR="00E774EF" w:rsidRPr="00E774EF" w:rsidRDefault="00D5091F" w:rsidP="00E774EF">
      <w:pPr>
        <w:widowControl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E774EF"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1880162C" w:rsidR="00D0672D" w:rsidRPr="001D6AC6" w:rsidRDefault="0033557A" w:rsidP="00BE022E">
      <w:pPr>
        <w:widowControl/>
        <w:ind w:leftChars="100" w:left="430" w:right="-2" w:hangingChars="100" w:hanging="220"/>
        <w:jc w:val="left"/>
        <w:rPr>
          <w:color w:val="FF0000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B57D" w14:textId="77777777" w:rsidR="006C3AF0" w:rsidRDefault="006C3AF0" w:rsidP="009C2B2F">
      <w:r>
        <w:separator/>
      </w:r>
    </w:p>
  </w:endnote>
  <w:endnote w:type="continuationSeparator" w:id="0">
    <w:p w14:paraId="13ECCA1A" w14:textId="77777777" w:rsidR="006C3AF0" w:rsidRDefault="006C3AF0" w:rsidP="009C2B2F">
      <w:r>
        <w:continuationSeparator/>
      </w:r>
    </w:p>
  </w:endnote>
  <w:endnote w:type="continuationNotice" w:id="1">
    <w:p w14:paraId="1404B3B3" w14:textId="77777777" w:rsidR="006C3AF0" w:rsidRDefault="006C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2C3F" w14:textId="77777777" w:rsidR="006C3AF0" w:rsidRDefault="006C3AF0" w:rsidP="009C2B2F">
      <w:r>
        <w:separator/>
      </w:r>
    </w:p>
  </w:footnote>
  <w:footnote w:type="continuationSeparator" w:id="0">
    <w:p w14:paraId="2FA1F8E8" w14:textId="77777777" w:rsidR="006C3AF0" w:rsidRDefault="006C3AF0" w:rsidP="009C2B2F">
      <w:r>
        <w:continuationSeparator/>
      </w:r>
    </w:p>
  </w:footnote>
  <w:footnote w:type="continuationNotice" w:id="1">
    <w:p w14:paraId="0D80472C" w14:textId="77777777" w:rsidR="006C3AF0" w:rsidRDefault="006C3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3AF0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22E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91F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55724A-B729-4BD8-9AD0-97BB359F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2025-04-10T07:34:00Z</dcterms:modified>
</cp:coreProperties>
</file>