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09" w:rsidRDefault="00782209">
      <w:pPr>
        <w:spacing w:line="200" w:lineRule="exact"/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13</w:t>
      </w:r>
      <w:r>
        <w:rPr>
          <w:rFonts w:hint="eastAsia"/>
          <w:sz w:val="18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20"/>
        <w:gridCol w:w="1102"/>
        <w:gridCol w:w="1103"/>
        <w:gridCol w:w="923"/>
        <w:gridCol w:w="448"/>
        <w:gridCol w:w="868"/>
        <w:gridCol w:w="911"/>
        <w:gridCol w:w="210"/>
        <w:gridCol w:w="125"/>
        <w:gridCol w:w="1483"/>
        <w:gridCol w:w="1302"/>
        <w:gridCol w:w="1605"/>
        <w:gridCol w:w="33"/>
        <w:gridCol w:w="1092"/>
      </w:tblGrid>
      <w:tr w:rsidR="00782209">
        <w:trPr>
          <w:cantSplit/>
          <w:trHeight w:hRule="exact" w:val="210"/>
        </w:trPr>
        <w:tc>
          <w:tcPr>
            <w:tcW w:w="4095" w:type="dxa"/>
            <w:vMerge w:val="restart"/>
            <w:tcBorders>
              <w:top w:val="nil"/>
              <w:left w:val="nil"/>
              <w:bottom w:val="nil"/>
            </w:tcBorders>
          </w:tcPr>
          <w:p w:rsidR="00782209" w:rsidRDefault="00782209">
            <w:pPr>
              <w:rPr>
                <w:sz w:val="18"/>
              </w:rPr>
            </w:pPr>
          </w:p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道路位置図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指定・変更・廃止</w:t>
            </w:r>
            <w:r>
              <w:rPr>
                <w:sz w:val="18"/>
              </w:rPr>
              <w:t>)</w:t>
            </w:r>
          </w:p>
          <w:p w:rsidR="00782209" w:rsidRDefault="00782209">
            <w:pPr>
              <w:ind w:left="321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申請に係る土地の地名地番</w:t>
            </w:r>
          </w:p>
          <w:p w:rsidR="00782209" w:rsidRDefault="00782209">
            <w:pPr>
              <w:ind w:left="321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申請に係る道路の幅員、延長及び面積</w:t>
            </w:r>
          </w:p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幅員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メートル</w:t>
            </w:r>
          </w:p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延長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メートル</w:t>
            </w:r>
          </w:p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面積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平方メートル</w:t>
            </w:r>
          </w:p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利用宅地総面積　　　　平方メートル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82209" w:rsidRDefault="00782209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縮</w:t>
            </w:r>
            <w:r>
              <w:rPr>
                <w:rFonts w:hint="eastAsia"/>
                <w:sz w:val="18"/>
              </w:rPr>
              <w:t>尺</w:t>
            </w:r>
          </w:p>
        </w:tc>
        <w:tc>
          <w:tcPr>
            <w:tcW w:w="1102" w:type="dxa"/>
            <w:vMerge w:val="restart"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付近見取図</w:t>
            </w:r>
          </w:p>
        </w:tc>
        <w:tc>
          <w:tcPr>
            <w:tcW w:w="1103" w:type="dxa"/>
            <w:vMerge w:val="restart"/>
            <w:tcBorders>
              <w:tr2bl w:val="single" w:sz="4" w:space="0" w:color="auto"/>
            </w:tcBorders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 w:val="restart"/>
            <w:tcBorders>
              <w:top w:val="nil"/>
              <w:bottom w:val="nil"/>
            </w:tcBorders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7" w:type="dxa"/>
            <w:gridSpan w:val="10"/>
            <w:vAlign w:val="center"/>
          </w:tcPr>
          <w:p w:rsidR="00782209" w:rsidRDefault="00782209">
            <w:pPr>
              <w:spacing w:line="19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　道路の位置の指定・変更・廃止台帳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</w:p>
        </w:tc>
        <w:tc>
          <w:tcPr>
            <w:tcW w:w="1103" w:type="dxa"/>
            <w:vMerge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告示年月日</w:t>
            </w:r>
          </w:p>
        </w:tc>
        <w:tc>
          <w:tcPr>
            <w:tcW w:w="2729" w:type="dxa"/>
            <w:gridSpan w:val="4"/>
            <w:vAlign w:val="center"/>
          </w:tcPr>
          <w:p w:rsidR="00782209" w:rsidRDefault="00782209">
            <w:pPr>
              <w:spacing w:line="190" w:lineRule="exact"/>
              <w:ind w:right="2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302" w:type="dxa"/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指定年月日</w:t>
            </w:r>
          </w:p>
        </w:tc>
        <w:tc>
          <w:tcPr>
            <w:tcW w:w="2730" w:type="dxa"/>
            <w:gridSpan w:val="3"/>
            <w:vAlign w:val="center"/>
          </w:tcPr>
          <w:p w:rsidR="00782209" w:rsidRDefault="00782209">
            <w:pPr>
              <w:spacing w:line="190" w:lineRule="exact"/>
              <w:ind w:right="279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地籍図</w:t>
            </w:r>
          </w:p>
        </w:tc>
        <w:tc>
          <w:tcPr>
            <w:tcW w:w="1103" w:type="dxa"/>
            <w:vMerge w:val="restart"/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告示番号</w:t>
            </w:r>
          </w:p>
        </w:tc>
        <w:tc>
          <w:tcPr>
            <w:tcW w:w="2729" w:type="dxa"/>
            <w:gridSpan w:val="4"/>
            <w:tcBorders>
              <w:bottom w:val="nil"/>
            </w:tcBorders>
            <w:vAlign w:val="center"/>
          </w:tcPr>
          <w:p w:rsidR="00782209" w:rsidRDefault="00782209">
            <w:pPr>
              <w:spacing w:line="19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　　号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782209" w:rsidRDefault="00782209">
            <w:pPr>
              <w:spacing w:line="19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　　号</w:t>
            </w:r>
          </w:p>
        </w:tc>
      </w:tr>
      <w:tr w:rsidR="00782209">
        <w:trPr>
          <w:cantSplit/>
          <w:trHeight w:hRule="exact" w:val="16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</w:p>
        </w:tc>
        <w:tc>
          <w:tcPr>
            <w:tcW w:w="1103" w:type="dxa"/>
            <w:vMerge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構造図</w:t>
            </w:r>
          </w:p>
        </w:tc>
        <w:tc>
          <w:tcPr>
            <w:tcW w:w="1103" w:type="dxa"/>
            <w:vMerge w:val="restart"/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指定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変更・廃止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を受けようとする者の住所氏名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</w:p>
        </w:tc>
        <w:tc>
          <w:tcPr>
            <w:tcW w:w="1103" w:type="dxa"/>
            <w:vMerge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vAlign w:val="center"/>
          </w:tcPr>
          <w:p w:rsidR="00782209" w:rsidRDefault="00782209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782209" w:rsidRDefault="007822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公図の写し</w:t>
            </w:r>
          </w:p>
        </w:tc>
        <w:tc>
          <w:tcPr>
            <w:tcW w:w="1103" w:type="dxa"/>
            <w:vMerge w:val="restart"/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782209" w:rsidRDefault="00782209">
            <w:pPr>
              <w:spacing w:line="19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承諾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868" w:type="dxa"/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権利別</w:t>
            </w:r>
          </w:p>
        </w:tc>
        <w:tc>
          <w:tcPr>
            <w:tcW w:w="1246" w:type="dxa"/>
            <w:gridSpan w:val="3"/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地目面積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4390" w:type="dxa"/>
            <w:gridSpan w:val="3"/>
            <w:vAlign w:val="center"/>
          </w:tcPr>
          <w:p w:rsidR="00782209" w:rsidRDefault="00782209">
            <w:pPr>
              <w:spacing w:line="19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2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82209">
            <w:pPr>
              <w:spacing w:line="19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110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004DF0">
        <w:trPr>
          <w:cantSplit/>
          <w:trHeight w:hRule="exact" w:val="20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782209" w:rsidRDefault="00782209">
            <w:pPr>
              <w:spacing w:line="190" w:lineRule="exact"/>
              <w:rPr>
                <w:sz w:val="18"/>
              </w:rPr>
            </w:pPr>
          </w:p>
        </w:tc>
        <w:tc>
          <w:tcPr>
            <w:tcW w:w="868" w:type="dxa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90" w:type="dxa"/>
            <w:gridSpan w:val="3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782209" w:rsidRDefault="00746C75" w:rsidP="00004DF0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</w:rPr>
              <w:t>㊞</w:t>
            </w:r>
            <w:bookmarkStart w:id="0" w:name="_GoBack"/>
            <w:bookmarkEnd w:id="0"/>
            <w:r w:rsidR="00782209">
              <w:rPr>
                <w:rFonts w:hint="eastAsia"/>
                <w:sz w:val="18"/>
              </w:rPr>
              <w:t xml:space="preserve">　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782209" w:rsidRDefault="00782209">
            <w:pPr>
              <w:spacing w:line="190" w:lineRule="exact"/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7629" w:type="dxa"/>
            <w:gridSpan w:val="9"/>
          </w:tcPr>
          <w:p w:rsidR="00782209" w:rsidRDefault="00782209">
            <w:pPr>
              <w:spacing w:line="19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図面作成者住所・氏名</w:t>
            </w:r>
          </w:p>
        </w:tc>
        <w:tc>
          <w:tcPr>
            <w:tcW w:w="5850" w:type="dxa"/>
            <w:gridSpan w:val="7"/>
            <w:vAlign w:val="center"/>
          </w:tcPr>
          <w:p w:rsidR="00782209" w:rsidRDefault="00782209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82209">
        <w:trPr>
          <w:cantSplit/>
          <w:trHeight w:hRule="exact" w:val="210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227" w:type="dxa"/>
            <w:gridSpan w:val="3"/>
            <w:tcBorders>
              <w:bottom w:val="nil"/>
            </w:tcBorders>
            <w:vAlign w:val="center"/>
          </w:tcPr>
          <w:p w:rsidR="00782209" w:rsidRDefault="00782209">
            <w:pPr>
              <w:spacing w:line="19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測量者住所・氏名</w:t>
            </w:r>
          </w:p>
        </w:tc>
        <w:tc>
          <w:tcPr>
            <w:tcW w:w="5850" w:type="dxa"/>
            <w:gridSpan w:val="7"/>
            <w:tcBorders>
              <w:bottom w:val="nil"/>
            </w:tcBorders>
            <w:vAlign w:val="center"/>
          </w:tcPr>
          <w:p w:rsidR="00782209" w:rsidRDefault="00782209">
            <w:pPr>
              <w:spacing w:line="19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82209" w:rsidTr="008F6718">
        <w:trPr>
          <w:cantSplit/>
          <w:trHeight w:val="284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404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凡例</w:t>
            </w:r>
            <w:r>
              <w:rPr>
                <w:sz w:val="18"/>
              </w:rPr>
              <w:t>)</w:t>
            </w:r>
          </w:p>
        </w:tc>
        <w:tc>
          <w:tcPr>
            <w:tcW w:w="29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郡界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285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方位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1428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都市計画路線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476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道路位置の標識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476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既存道路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571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4651C4">
            <w:pPr>
              <w:spacing w:line="200" w:lineRule="exact"/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塀</w:t>
            </w:r>
          </w:p>
          <w:p w:rsidR="00782209" w:rsidRDefault="00782209">
            <w:pPr>
              <w:spacing w:line="200" w:lineRule="exact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構造を記入のこと。</w:t>
            </w:r>
            <w:r>
              <w:rPr>
                <w:sz w:val="18"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4762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spacing w:line="200" w:lineRule="exact"/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申請する道路の位置</w:t>
            </w:r>
          </w:p>
          <w:p w:rsidR="00782209" w:rsidRDefault="00782209">
            <w:pPr>
              <w:spacing w:line="200" w:lineRule="exact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自動車転回広場を含む。</w:t>
            </w:r>
            <w:r>
              <w:rPr>
                <w:sz w:val="18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38150" cy="1143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主要出入口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304800" cy="8572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指定された道路の位置及び建築線</w:t>
            </w:r>
          </w:p>
          <w:p w:rsidR="00782209" w:rsidRDefault="00782209">
            <w:pPr>
              <w:spacing w:line="200" w:lineRule="exact"/>
              <w:ind w:right="1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指定年月日及び番号を記入のこと。</w:t>
            </w:r>
            <w:r>
              <w:rPr>
                <w:sz w:val="18"/>
              </w:rPr>
              <w:t>)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8572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井戸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6176A">
              <w:rPr>
                <w:noProof/>
                <w:sz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rPr>
                <w:sz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生垣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0050" cy="952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廃止される道路の位置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8572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spacing w:line="200" w:lineRule="exact"/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予定建築物</w:t>
            </w:r>
          </w:p>
          <w:p w:rsidR="00782209" w:rsidRDefault="00782209">
            <w:pPr>
              <w:spacing w:line="200" w:lineRule="exact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用途を記入のこと。</w:t>
            </w:r>
            <w:r>
              <w:rPr>
                <w:sz w:val="18"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14287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予定する道路の位置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571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spacing w:line="200" w:lineRule="exact"/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既存建築物</w:t>
            </w:r>
          </w:p>
          <w:p w:rsidR="00782209" w:rsidRDefault="00782209">
            <w:pPr>
              <w:spacing w:line="200" w:lineRule="exact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用途を記入のこと。</w:t>
            </w:r>
            <w:r>
              <w:rPr>
                <w:sz w:val="18"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361950" cy="1524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擁壁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19100" cy="104775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敷地界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28575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高圧線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123825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地番界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142875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4651C4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崖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762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 w:rsidTr="00CC1D28">
        <w:trPr>
          <w:cantSplit/>
          <w:trHeight w:val="22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市町村界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28575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水路及び土揚敷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09" w:rsidRDefault="0056176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142875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9">
        <w:trPr>
          <w:cantSplit/>
          <w:trHeight w:val="234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209" w:rsidRDefault="00782209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</w:p>
          <w:p w:rsidR="00D955EC" w:rsidRPr="000373DB" w:rsidRDefault="00782209" w:rsidP="00A3271C">
            <w:pPr>
              <w:spacing w:line="200" w:lineRule="exact"/>
              <w:ind w:left="111" w:hanging="111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1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 xml:space="preserve">　承諾者の権利別</w:t>
            </w:r>
            <w:r w:rsidRPr="000373DB">
              <w:rPr>
                <w:rFonts w:hint="eastAsia"/>
                <w:color w:val="000000" w:themeColor="text1"/>
                <w:sz w:val="18"/>
              </w:rPr>
              <w:t>欄には、申請に係る土地</w:t>
            </w:r>
            <w:r w:rsidRPr="000373DB">
              <w:rPr>
                <w:color w:val="000000" w:themeColor="text1"/>
                <w:sz w:val="18"/>
              </w:rPr>
              <w:t>(</w:t>
            </w:r>
            <w:r w:rsidR="008F6718" w:rsidRPr="000373DB">
              <w:rPr>
                <w:rFonts w:hint="eastAsia"/>
                <w:color w:val="000000" w:themeColor="text1"/>
                <w:sz w:val="18"/>
              </w:rPr>
              <w:t>隣接土地を含む。</w:t>
            </w:r>
            <w:r w:rsidR="00D955EC" w:rsidRPr="000373DB">
              <w:rPr>
                <w:rFonts w:hint="eastAsia"/>
                <w:color w:val="000000" w:themeColor="text1"/>
                <w:sz w:val="18"/>
              </w:rPr>
              <w:t>以下「申請地」という。</w:t>
            </w:r>
            <w:r w:rsidR="0005094C" w:rsidRPr="000373DB">
              <w:rPr>
                <w:color w:val="000000" w:themeColor="text1"/>
                <w:sz w:val="18"/>
              </w:rPr>
              <w:t>)</w:t>
            </w:r>
            <w:r w:rsidR="0005094C" w:rsidRPr="000373DB">
              <w:rPr>
                <w:rFonts w:hint="eastAsia"/>
                <w:color w:val="000000" w:themeColor="text1"/>
                <w:sz w:val="18"/>
              </w:rPr>
              <w:t>、</w:t>
            </w:r>
            <w:r w:rsidR="00042C5D" w:rsidRPr="000373DB">
              <w:rPr>
                <w:rFonts w:hint="eastAsia"/>
                <w:color w:val="000000" w:themeColor="text1"/>
                <w:sz w:val="18"/>
              </w:rPr>
              <w:t>申請地にある建築物</w:t>
            </w:r>
            <w:r w:rsidR="0005094C" w:rsidRPr="000373DB">
              <w:rPr>
                <w:rFonts w:hint="eastAsia"/>
                <w:color w:val="000000" w:themeColor="text1"/>
                <w:sz w:val="18"/>
              </w:rPr>
              <w:t>又</w:t>
            </w:r>
            <w:r w:rsidR="00042C5D" w:rsidRPr="000373DB">
              <w:rPr>
                <w:rFonts w:hint="eastAsia"/>
                <w:color w:val="000000" w:themeColor="text1"/>
                <w:sz w:val="18"/>
              </w:rPr>
              <w:t>は工作物の</w:t>
            </w:r>
            <w:r w:rsidRPr="000373DB">
              <w:rPr>
                <w:rFonts w:hint="eastAsia"/>
                <w:color w:val="000000" w:themeColor="text1"/>
                <w:sz w:val="18"/>
              </w:rPr>
              <w:t>所有者、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借地</w:t>
            </w:r>
            <w:r w:rsidRPr="000373DB">
              <w:rPr>
                <w:rFonts w:hint="eastAsia"/>
                <w:color w:val="000000" w:themeColor="text1"/>
                <w:sz w:val="18"/>
              </w:rPr>
              <w:t>権者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その他の権利者</w:t>
            </w:r>
            <w:r w:rsidR="0005094C" w:rsidRPr="000373DB">
              <w:rPr>
                <w:rFonts w:hint="eastAsia"/>
                <w:color w:val="000000" w:themeColor="text1"/>
                <w:sz w:val="18"/>
              </w:rPr>
              <w:t>及び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管理者（申請に係る道路を建築基準法施行令第</w:t>
            </w:r>
            <w:r w:rsidR="00A3271C" w:rsidRPr="000373DB">
              <w:rPr>
                <w:color w:val="000000" w:themeColor="text1"/>
                <w:sz w:val="18"/>
              </w:rPr>
              <w:t>144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条の</w:t>
            </w:r>
            <w:r w:rsidR="00A3271C" w:rsidRPr="000373DB">
              <w:rPr>
                <w:color w:val="000000" w:themeColor="text1"/>
                <w:sz w:val="18"/>
              </w:rPr>
              <w:t>4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第</w:t>
            </w:r>
            <w:r w:rsidR="00A3271C" w:rsidRPr="000373DB">
              <w:rPr>
                <w:color w:val="000000" w:themeColor="text1"/>
                <w:sz w:val="18"/>
              </w:rPr>
              <w:t>1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項及び第</w:t>
            </w:r>
            <w:r w:rsidR="00A3271C" w:rsidRPr="000373DB">
              <w:rPr>
                <w:color w:val="000000" w:themeColor="text1"/>
                <w:sz w:val="18"/>
              </w:rPr>
              <w:t>2</w:t>
            </w:r>
            <w:r w:rsidR="00A3271C" w:rsidRPr="000373DB">
              <w:rPr>
                <w:rFonts w:hint="eastAsia"/>
                <w:color w:val="000000" w:themeColor="text1"/>
                <w:sz w:val="18"/>
              </w:rPr>
              <w:t>項に規定する基準に適合するように管理する者をいう。）の別を記入すること</w:t>
            </w:r>
            <w:r w:rsidRPr="000373DB">
              <w:rPr>
                <w:rFonts w:hint="eastAsia"/>
                <w:color w:val="000000" w:themeColor="text1"/>
                <w:sz w:val="18"/>
              </w:rPr>
              <w:t>。</w:t>
            </w:r>
          </w:p>
          <w:p w:rsidR="00782209" w:rsidRDefault="00782209">
            <w:pPr>
              <w:spacing w:line="200" w:lineRule="exact"/>
              <w:ind w:left="111" w:hanging="11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図面中に、地番、権利別及び氏名をそれぞれ記入すること。</w:t>
            </w:r>
          </w:p>
          <w:p w:rsidR="00782209" w:rsidRDefault="00782209">
            <w:pPr>
              <w:spacing w:line="200" w:lineRule="exact"/>
              <w:ind w:left="111" w:hanging="11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申請の道路の幅員、延長及び面積の単位は、メートル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小数点以下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位まで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とすること。</w:t>
            </w:r>
          </w:p>
          <w:p w:rsidR="00782209" w:rsidRDefault="00782209">
            <w:pPr>
              <w:spacing w:line="200" w:lineRule="exact"/>
              <w:ind w:left="111" w:hanging="111"/>
              <w:rPr>
                <w:sz w:val="18"/>
              </w:rPr>
            </w:pPr>
            <w:r>
              <w:rPr>
                <w:sz w:val="18"/>
              </w:rPr>
              <w:t>4</w:t>
            </w:r>
            <w:r w:rsidR="00796894">
              <w:rPr>
                <w:rFonts w:hint="eastAsia"/>
                <w:sz w:val="18"/>
              </w:rPr>
              <w:t xml:space="preserve">　付近見取図、地籍図、道路構造図、自動</w:t>
            </w:r>
            <w:r>
              <w:rPr>
                <w:rFonts w:hint="eastAsia"/>
                <w:sz w:val="18"/>
              </w:rPr>
              <w:t>車転回広場の構造図、公図の写し及び土地に高低さがある場合は、その断面図を記入すること。</w:t>
            </w:r>
          </w:p>
          <w:p w:rsidR="00782209" w:rsidRDefault="00782209">
            <w:pPr>
              <w:spacing w:line="200" w:lineRule="exact"/>
              <w:ind w:left="111" w:hanging="11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道路及び自動車転回広場の構造図には、側溝等及び路面の構造を記入すること。</w:t>
            </w:r>
          </w:p>
          <w:p w:rsidR="00782209" w:rsidRDefault="00782209">
            <w:pPr>
              <w:spacing w:line="200" w:lineRule="exact"/>
              <w:ind w:left="111" w:hanging="11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付近見取図と地籍図の方位は、一致させること。</w:t>
            </w:r>
          </w:p>
          <w:p w:rsidR="00782209" w:rsidRDefault="00782209">
            <w:pPr>
              <w:spacing w:line="200" w:lineRule="exact"/>
              <w:ind w:left="111" w:hanging="11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隣接境界又は測量の基点から申請道路までの距離を記入すること。</w:t>
            </w:r>
          </w:p>
          <w:p w:rsidR="00A3271C" w:rsidRPr="000373DB" w:rsidRDefault="00782209" w:rsidP="00A3271C">
            <w:pPr>
              <w:spacing w:line="200" w:lineRule="exact"/>
              <w:ind w:left="111" w:hanging="111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　※欄には、記入しないこと</w:t>
            </w:r>
            <w:r w:rsidRPr="000373DB">
              <w:rPr>
                <w:rFonts w:hint="eastAsia"/>
                <w:color w:val="000000" w:themeColor="text1"/>
                <w:sz w:val="18"/>
              </w:rPr>
              <w:t>。</w:t>
            </w:r>
            <w:r w:rsidR="00CC1D28" w:rsidRPr="000373DB">
              <w:rPr>
                <w:rFonts w:hint="eastAsia"/>
                <w:color w:val="000000" w:themeColor="text1"/>
                <w:sz w:val="18"/>
              </w:rPr>
              <w:t>また記入欄が不足する場合には、適宜欄を設けて記載するか又は</w:t>
            </w:r>
          </w:p>
          <w:p w:rsidR="00CC1D28" w:rsidRPr="000373DB" w:rsidRDefault="00CC1D28" w:rsidP="00A3271C">
            <w:pPr>
              <w:spacing w:line="200" w:lineRule="exact"/>
              <w:ind w:left="111" w:hanging="111"/>
              <w:rPr>
                <w:color w:val="000000" w:themeColor="text1"/>
                <w:sz w:val="18"/>
              </w:rPr>
            </w:pPr>
            <w:r w:rsidRPr="000373DB">
              <w:rPr>
                <w:rFonts w:hint="eastAsia"/>
                <w:color w:val="000000" w:themeColor="text1"/>
                <w:sz w:val="18"/>
              </w:rPr>
              <w:t xml:space="preserve">　別紙に必要な事項を記入して添付すること。</w:t>
            </w:r>
          </w:p>
          <w:p w:rsidR="00782209" w:rsidRDefault="00782209">
            <w:pPr>
              <w:spacing w:line="200" w:lineRule="exact"/>
              <w:ind w:left="111" w:hanging="111"/>
              <w:jc w:val="right"/>
              <w:rPr>
                <w:sz w:val="18"/>
              </w:rPr>
            </w:pPr>
            <w:r>
              <w:rPr>
                <w:sz w:val="18"/>
              </w:rPr>
              <w:t>(A2</w:t>
            </w:r>
            <w:r>
              <w:rPr>
                <w:rFonts w:hint="eastAsia"/>
                <w:sz w:val="18"/>
              </w:rPr>
              <w:t>判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82209">
        <w:trPr>
          <w:cantSplit/>
          <w:trHeight w:val="234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</w:tr>
      <w:tr w:rsidR="00782209">
        <w:trPr>
          <w:cantSplit/>
          <w:trHeight w:val="234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</w:tr>
      <w:tr w:rsidR="00782209">
        <w:trPr>
          <w:cantSplit/>
          <w:trHeight w:val="487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  <w:tc>
          <w:tcPr>
            <w:tcW w:w="8077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209" w:rsidRDefault="00782209">
            <w:pPr>
              <w:rPr>
                <w:sz w:val="18"/>
              </w:rPr>
            </w:pPr>
          </w:p>
        </w:tc>
      </w:tr>
    </w:tbl>
    <w:p w:rsidR="00782209" w:rsidRDefault="00782209">
      <w:pPr>
        <w:spacing w:line="40" w:lineRule="exact"/>
        <w:rPr>
          <w:sz w:val="18"/>
        </w:rPr>
      </w:pPr>
    </w:p>
    <w:sectPr w:rsidR="00782209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32" w:rsidRDefault="00191932" w:rsidP="00F0422F">
      <w:r>
        <w:separator/>
      </w:r>
    </w:p>
  </w:endnote>
  <w:endnote w:type="continuationSeparator" w:id="0">
    <w:p w:rsidR="00191932" w:rsidRDefault="00191932" w:rsidP="00F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32" w:rsidRDefault="00191932" w:rsidP="00F0422F">
      <w:r>
        <w:separator/>
      </w:r>
    </w:p>
  </w:footnote>
  <w:footnote w:type="continuationSeparator" w:id="0">
    <w:p w:rsidR="00191932" w:rsidRDefault="00191932" w:rsidP="00F0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09"/>
    <w:rsid w:val="00004DF0"/>
    <w:rsid w:val="00023327"/>
    <w:rsid w:val="000373DB"/>
    <w:rsid w:val="000412F4"/>
    <w:rsid w:val="00042C5D"/>
    <w:rsid w:val="0005094C"/>
    <w:rsid w:val="000A4458"/>
    <w:rsid w:val="00191932"/>
    <w:rsid w:val="004651C4"/>
    <w:rsid w:val="00484089"/>
    <w:rsid w:val="004E3DE6"/>
    <w:rsid w:val="0054231F"/>
    <w:rsid w:val="00553556"/>
    <w:rsid w:val="0056176A"/>
    <w:rsid w:val="00711542"/>
    <w:rsid w:val="00746C75"/>
    <w:rsid w:val="00767F73"/>
    <w:rsid w:val="00782209"/>
    <w:rsid w:val="00796894"/>
    <w:rsid w:val="007C0174"/>
    <w:rsid w:val="00860E6A"/>
    <w:rsid w:val="00865954"/>
    <w:rsid w:val="008D0CB9"/>
    <w:rsid w:val="008F6718"/>
    <w:rsid w:val="0095136D"/>
    <w:rsid w:val="00A3271C"/>
    <w:rsid w:val="00A95D8C"/>
    <w:rsid w:val="00B64774"/>
    <w:rsid w:val="00C60808"/>
    <w:rsid w:val="00CC1D28"/>
    <w:rsid w:val="00D955EC"/>
    <w:rsid w:val="00DE1E7E"/>
    <w:rsid w:val="00DE329E"/>
    <w:rsid w:val="00E862E1"/>
    <w:rsid w:val="00E95281"/>
    <w:rsid w:val="00F0422F"/>
    <w:rsid w:val="00F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BDF44-7A36-4BC1-A7A4-D983600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F6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67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8875-177E-40F3-B0EC-582B627B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2</cp:revision>
  <dcterms:created xsi:type="dcterms:W3CDTF">2022-03-15T07:40:00Z</dcterms:created>
  <dcterms:modified xsi:type="dcterms:W3CDTF">2022-03-15T07:43:00Z</dcterms:modified>
</cp:coreProperties>
</file>